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7DEE7" w14:textId="77777777" w:rsidR="001B2B1E" w:rsidRDefault="001B2B1E" w:rsidP="001B2B1E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w14:paraId="5C81B370" w14:textId="77777777" w:rsidR="001B2B1E" w:rsidRDefault="001B2B1E" w:rsidP="001B2B1E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82"/>
        <w:gridCol w:w="6276"/>
      </w:tblGrid>
      <w:tr w:rsidR="001B2B1E" w14:paraId="024BE6F3" w14:textId="77777777" w:rsidTr="2A904E4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92E" w14:textId="77777777" w:rsidR="001B2B1E" w:rsidRDefault="001B2B1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KLASA 1  ( TECHNIK </w:t>
            </w:r>
            <w:r w:rsidR="00DB4F88">
              <w:rPr>
                <w:b/>
                <w:sz w:val="32"/>
                <w:szCs w:val="32"/>
              </w:rPr>
              <w:t xml:space="preserve">MECHANIK LOTNICZY </w:t>
            </w:r>
            <w:r>
              <w:rPr>
                <w:b/>
                <w:sz w:val="32"/>
                <w:szCs w:val="32"/>
              </w:rPr>
              <w:t>)</w:t>
            </w:r>
          </w:p>
          <w:p w14:paraId="672A6659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B2B1E" w14:paraId="2D035BF1" w14:textId="77777777" w:rsidTr="2A904E4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F72" w14:textId="77777777" w:rsidR="001B2B1E" w:rsidRDefault="001B2B1E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 w:rsidR="00DB4F88">
              <w:rPr>
                <w:b/>
                <w:i/>
                <w:u w:val="single"/>
              </w:rPr>
              <w:t>MECHANIK LOTNICZY</w:t>
            </w:r>
            <w:r>
              <w:rPr>
                <w:b/>
                <w:i/>
                <w:u w:val="single"/>
              </w:rPr>
              <w:t xml:space="preserve"> )</w:t>
            </w:r>
          </w:p>
          <w:p w14:paraId="0A37501D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B2B1E" w14:paraId="0AAD2B3A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674C" w14:textId="77777777" w:rsidR="001B2B1E" w:rsidRDefault="001B2B1E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091F" w14:textId="77777777" w:rsidR="001B2B1E" w:rsidRDefault="001B2B1E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AC" w14:textId="77777777" w:rsidR="001B2B1E" w:rsidRDefault="001B2B1E">
            <w:pPr>
              <w:spacing w:after="0" w:line="240" w:lineRule="auto"/>
              <w:jc w:val="center"/>
            </w:pPr>
            <w:r>
              <w:t>AUTOR, TYTUŁ, WYDAWNICTWO</w:t>
            </w:r>
          </w:p>
          <w:p w14:paraId="5DAB6C7B" w14:textId="77777777" w:rsidR="001B2B1E" w:rsidRDefault="001B2B1E">
            <w:pPr>
              <w:spacing w:after="0" w:line="240" w:lineRule="auto"/>
              <w:jc w:val="center"/>
            </w:pPr>
          </w:p>
        </w:tc>
      </w:tr>
      <w:tr w:rsidR="001B2B1E" w14:paraId="0C5D812F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72E" w14:textId="77777777" w:rsidR="001B2B1E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j. polski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C05" w14:textId="4284FC9D" w:rsidR="001B2B1E" w:rsidRDefault="2F28EE18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Dariusz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Chemperek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, Adam Kalbarczyk, Dariusz Trześniowski: Język polski: Oblicza epok, nowa edycja, część 1.1 i 1.2. Wydawnictwo WSiP.</w:t>
            </w:r>
          </w:p>
          <w:p w14:paraId="6A05A809" w14:textId="305DA522" w:rsidR="001B2B1E" w:rsidRDefault="001B2B1E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28627AEE" w14:textId="77777777" w:rsidTr="00C24B77">
        <w:trPr>
          <w:trHeight w:val="20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7E4A" w14:textId="26759E1A" w:rsidR="001B2B1E" w:rsidRDefault="2A904E49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2A904E49">
              <w:rPr>
                <w:rFonts w:asciiTheme="minorHAnsi" w:eastAsiaTheme="minorEastAsia" w:hAnsiTheme="minorHAnsi" w:cstheme="minorBidi"/>
                <w:sz w:val="22"/>
              </w:rPr>
              <w:t xml:space="preserve">j. angielski,                    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44E4E2CB" w:rsidR="001B2B1E" w:rsidRDefault="75D105D8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A"/>
              </w:rPr>
              <w:t xml:space="preserve">New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A"/>
              </w:rPr>
              <w:t>Password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A"/>
              </w:rPr>
              <w:t xml:space="preserve"> A2+/B1 podręcznik + ćwiczenia. Wydawnictwo: Macmillan Autorzy podręcznika: Marta Rosińska,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A"/>
              </w:rPr>
              <w:t>Lynda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A"/>
              </w:rPr>
              <w:t xml:space="preserve"> Edwards.</w:t>
            </w:r>
          </w:p>
        </w:tc>
      </w:tr>
      <w:tr w:rsidR="00101D24" w14:paraId="72A3D3EC" w14:textId="77777777" w:rsidTr="00C24B77">
        <w:trPr>
          <w:trHeight w:val="4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01D24" w:rsidRDefault="00101D24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4CB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plastyka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1EC0AAB5" w:rsidR="00101D24" w:rsidRDefault="53BDFAC3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Spotkania ze sztuką - podręcznik do plastyki dla liceum ogólnokształcącego i technikum. Nowa Era. Autorzy: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Mrozowiak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Natalia,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Ipczyńska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Mart</w:t>
            </w:r>
          </w:p>
        </w:tc>
      </w:tr>
      <w:tr w:rsidR="001B2B1E" w14:paraId="267010C3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19BA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historia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192071ED" w:rsidR="001B2B1E" w:rsidRDefault="75D105D8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Michał Norbert Faszcza, Radosław Lolo, Krzysztof Wiśniewski, Historia 1 podręcznik liceum i technikum, zakres podstawowy, WSiP</w:t>
            </w:r>
          </w:p>
        </w:tc>
      </w:tr>
      <w:tr w:rsidR="001B2B1E" w14:paraId="0CFEB663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E2A8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geografia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05D" w14:textId="20772FEA" w:rsidR="001B2B1E" w:rsidRDefault="0FFEB709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Oblicza geografii 1 Nowa Era zakres podstawowy nowa edycja</w:t>
            </w:r>
          </w:p>
          <w:p w14:paraId="049F31CB" w14:textId="08EB76D7" w:rsidR="001B2B1E" w:rsidRDefault="001B2B1E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43D91725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3D1A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biologia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BE230FF" w:rsidR="001B2B1E" w:rsidRDefault="0FFEB709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</w:rPr>
              <w:t>Biologia na czasie 1 – podręcznik dla liceum ogólnokształcącego i technikum, zakres podstawowy Nowa Era</w:t>
            </w:r>
          </w:p>
        </w:tc>
      </w:tr>
      <w:tr w:rsidR="001B2B1E" w14:paraId="2DD98633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E21F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fizyka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219" w14:textId="031B402C" w:rsidR="001B2B1E" w:rsidRDefault="2C7849FC" w:rsidP="5D50F458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</w:rPr>
              <w:t xml:space="preserve">Podręcznik: Fizyka 1. Zakres podstawowy.                                 Wydawnictwo: WSiP                                                                                  Ludwik Lehman, Witold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</w:rPr>
              <w:t>Polesiuk</w:t>
            </w:r>
            <w:proofErr w:type="spellEnd"/>
            <w:r w:rsidRPr="5D50F458">
              <w:rPr>
                <w:rFonts w:asciiTheme="minorHAnsi" w:eastAsiaTheme="minorEastAsia" w:hAnsiTheme="minorHAnsi" w:cstheme="minorBidi"/>
              </w:rPr>
              <w:t>, Grzegorz F. Wojewoda</w:t>
            </w:r>
          </w:p>
          <w:p w14:paraId="4B99056E" w14:textId="5744996A" w:rsidR="001B2B1E" w:rsidRDefault="001B2B1E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38DAD2A6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ED3" w14:textId="1F2266A5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matematyka r.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282" w14:textId="5691764A" w:rsidR="001B2B1E" w:rsidRDefault="70798473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Wydawnictwo Pazdro  </w:t>
            </w:r>
          </w:p>
          <w:p w14:paraId="43E4269A" w14:textId="7C896A1C" w:rsidR="001B2B1E" w:rsidRDefault="70798473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- M.</w:t>
            </w:r>
            <w:r w:rsidR="09A9862D"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,E.</w:t>
            </w:r>
            <w:r w:rsidR="2974001B"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Świda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„Matematyka 1 Podręcznik do liceów i techników, zakres rozszerzony" - po szkole podstawowej, 4-letnie liceum i 5- letnie technikum -  </w:t>
            </w:r>
          </w:p>
          <w:p w14:paraId="73DEB21E" w14:textId="74D4497B" w:rsidR="001B2B1E" w:rsidRDefault="70798473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M.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Świda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„Matematyka 1. Zbiór zadań do liceów i techników, zakres rozszerzony" - po szkole podstawowej, 4-letnie liceum i 5-letnie technikum</w:t>
            </w:r>
          </w:p>
          <w:p w14:paraId="4DDBEF00" w14:textId="5F6BE6F9" w:rsidR="001B2B1E" w:rsidRDefault="001B2B1E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0D48939C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119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informatyka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B25" w14:textId="308DBD66" w:rsidR="001B2B1E" w:rsidRDefault="12BA2F1A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Grażyna Koba “Informatyka” MIGRA</w:t>
            </w:r>
          </w:p>
          <w:p w14:paraId="3CF2D8B6" w14:textId="0408A20D" w:rsidR="001B2B1E" w:rsidRDefault="001B2B1E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629E0CBF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837A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edukacja dla bezpieczeństwa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0936667A" w:rsidR="001B2B1E" w:rsidRDefault="68F0E554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Barbara Boniek, Andrzej Kruczyński “Edukacja dla bezpieczeństwa” Zakres podstawowy.</w:t>
            </w:r>
          </w:p>
        </w:tc>
      </w:tr>
      <w:tr w:rsidR="001B2B1E" w14:paraId="1B7BB540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A86E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religia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2FFFBAC9" w:rsidR="001B2B1E" w:rsidRDefault="0FFEB709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</w:rPr>
              <w:t>“W poszukiwaniu wolności” red. Ks. M. Zając, wyd. GAUDIUM</w:t>
            </w:r>
          </w:p>
        </w:tc>
      </w:tr>
      <w:tr w:rsidR="001B2B1E" w14:paraId="5AD1A569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7F79" w14:textId="77777777" w:rsidR="05E597BA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j. hiszpański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DFD" w14:textId="6E58EABE" w:rsidR="001B2B1E" w:rsidRDefault="75D105D8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Autorzy: Małgorzata Spychała-Wawrzyniak, Xavier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Pascual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López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Agnieszka Dudziak-Szukała, Arleta Kaźmierczak, José Carlos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García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González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42A1BFCC" w14:textId="7E71FEA5" w:rsidR="001B2B1E" w:rsidRDefault="75D105D8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“DESCUBRE 1” podręcznik + ćwiczenia.</w:t>
            </w:r>
          </w:p>
          <w:p w14:paraId="6D98A12B" w14:textId="3D4805AF" w:rsidR="001B2B1E" w:rsidRDefault="75D105D8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Wydawnictwo </w:t>
            </w:r>
            <w:proofErr w:type="spellStart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Draco</w:t>
            </w:r>
            <w:proofErr w:type="spellEnd"/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</w:tr>
      <w:tr w:rsidR="001B2B1E" w14:paraId="5D8EE577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7E12" w14:textId="178C416F" w:rsidR="001B2B1E" w:rsidRDefault="001B2B1E" w:rsidP="05E597BA">
            <w:pPr>
              <w:pStyle w:val="Arkusz-tabele-tekst"/>
              <w:rPr>
                <w:sz w:val="22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1B2B1E" w:rsidRDefault="001B2B1E" w:rsidP="05E597BA">
            <w:pPr>
              <w:spacing w:after="0" w:line="240" w:lineRule="auto"/>
            </w:pPr>
          </w:p>
        </w:tc>
      </w:tr>
      <w:tr w:rsidR="001B2B1E" w14:paraId="77FCF7FA" w14:textId="77777777" w:rsidTr="2A904E4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DD5" w14:textId="77777777" w:rsidR="001B2B1E" w:rsidRDefault="05E597BA" w:rsidP="05E597BA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5E597BA">
              <w:rPr>
                <w:b/>
                <w:bCs/>
                <w:i/>
                <w:iCs/>
                <w:sz w:val="28"/>
                <w:szCs w:val="28"/>
                <w:u w:val="single"/>
              </w:rPr>
              <w:t>PRZEDMIOTY ZAWODOWE TECHNIK MECHANIK LOTNICZY</w:t>
            </w:r>
          </w:p>
          <w:p w14:paraId="110FFD37" w14:textId="77777777" w:rsidR="001B2B1E" w:rsidRDefault="001B2B1E" w:rsidP="05E597B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B2B1E" w14:paraId="578EA115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68C5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FFBC" w14:textId="77777777" w:rsidR="001B2B1E" w:rsidRDefault="05E597BA" w:rsidP="05E597BA">
            <w:pPr>
              <w:spacing w:after="0" w:line="240" w:lineRule="auto"/>
              <w:jc w:val="center"/>
              <w:rPr>
                <w:b/>
                <w:bCs/>
              </w:rPr>
            </w:pPr>
            <w:r w:rsidRPr="05E597BA">
              <w:rPr>
                <w:b/>
                <w:bCs/>
              </w:rPr>
              <w:t>PRZEDMIOT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7FD" w14:textId="77777777" w:rsidR="001B2B1E" w:rsidRDefault="05E597BA" w:rsidP="05E597BA">
            <w:pPr>
              <w:spacing w:after="0" w:line="240" w:lineRule="auto"/>
              <w:jc w:val="center"/>
              <w:rPr>
                <w:b/>
                <w:bCs/>
              </w:rPr>
            </w:pPr>
            <w:r w:rsidRPr="05E597BA">
              <w:rPr>
                <w:b/>
                <w:bCs/>
              </w:rPr>
              <w:t>AUTOR, TYTUŁ, WYDAWNICTWO</w:t>
            </w:r>
          </w:p>
          <w:p w14:paraId="6B699379" w14:textId="77777777" w:rsidR="001B2B1E" w:rsidRDefault="001B2B1E" w:rsidP="05E597B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B2B1E" w14:paraId="5BE36914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1B2B1E" w:rsidRDefault="001B2B1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4B64" w14:textId="77777777" w:rsidR="001B2B1E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technologia i materiałoznawstwo</w:t>
            </w:r>
            <w:r w:rsidR="00101D24">
              <w:tab/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6747BC16" w:rsidR="001B2B1E" w:rsidRDefault="38EAC089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5D50F458">
              <w:rPr>
                <w:rFonts w:asciiTheme="minorHAnsi" w:eastAsiaTheme="minorEastAsia" w:hAnsiTheme="minorHAnsi" w:cstheme="minorBidi"/>
              </w:rPr>
              <w:t>A.Górecki</w:t>
            </w:r>
            <w:proofErr w:type="spellEnd"/>
            <w:r w:rsidRPr="5D50F458">
              <w:rPr>
                <w:rFonts w:asciiTheme="minorHAnsi" w:eastAsiaTheme="minorEastAsia" w:hAnsiTheme="minorHAnsi" w:cstheme="minorBidi"/>
              </w:rPr>
              <w:t xml:space="preserve"> “Technologia ogólna”</w:t>
            </w:r>
          </w:p>
        </w:tc>
      </w:tr>
      <w:tr w:rsidR="001B2B1E" w14:paraId="42C59CFE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1B2B1E" w:rsidRDefault="001B2B1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03DB" w14:textId="77777777" w:rsidR="001B2B1E" w:rsidRDefault="05E597BA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elektrotechnika i elektronika</w:t>
            </w:r>
            <w:r w:rsidR="00DB4F88">
              <w:tab/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403555D7" w:rsidR="001B2B1E" w:rsidRDefault="34FD0BA9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5D50F458">
              <w:rPr>
                <w:rFonts w:asciiTheme="minorHAnsi" w:eastAsiaTheme="minorEastAsia" w:hAnsiTheme="minorHAnsi" w:cstheme="minorBidi"/>
              </w:rPr>
              <w:t>Stanisław Bolkowski  “Elektrotechnika” WSiP</w:t>
            </w:r>
          </w:p>
        </w:tc>
      </w:tr>
      <w:tr w:rsidR="001B2B1E" w14:paraId="7C4A25A5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1B2B1E" w:rsidRDefault="001B2B1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CE92" w14:textId="55428A2D" w:rsidR="007A2B5D" w:rsidRDefault="2E1FAA53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kompetencje personalne i czynnik ludzki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774F" w14:textId="29C04482" w:rsidR="001B2B1E" w:rsidRDefault="11E9E473" w:rsidP="5D50F458">
            <w:pPr>
              <w:rPr>
                <w:rFonts w:asciiTheme="minorHAnsi" w:eastAsiaTheme="minorEastAsia" w:hAnsiTheme="minorHAnsi" w:cstheme="minorBidi"/>
                <w:color w:val="212529"/>
              </w:rPr>
            </w:pPr>
            <w:r w:rsidRPr="5D50F458">
              <w:t>K</w:t>
            </w:r>
            <w:r w:rsidR="023354B6" w:rsidRPr="5D50F458">
              <w:t>ompetencje personalne i społeczne. Podręcznik, Anna Krajewska, wydawnictwo Ekonomik</w:t>
            </w:r>
          </w:p>
          <w:p w14:paraId="23DE523C" w14:textId="6CE235A9" w:rsidR="001B2B1E" w:rsidRDefault="023354B6" w:rsidP="5D50F458">
            <w:pPr>
              <w:rPr>
                <w:rFonts w:asciiTheme="minorHAnsi" w:eastAsiaTheme="minorEastAsia" w:hAnsiTheme="minorHAnsi" w:cstheme="minorBidi"/>
                <w:color w:val="212529"/>
              </w:rPr>
            </w:pPr>
            <w:r w:rsidRPr="5D50F458">
              <w:t>Kompetencje personalne i społeczne - ćwiczenia, Anna Krajewska, wydawnictwo Ekonomik</w:t>
            </w:r>
          </w:p>
        </w:tc>
      </w:tr>
      <w:tr w:rsidR="001B2B1E" w14:paraId="0A38BD6B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1B2B1E" w:rsidRDefault="001B2B1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32A0" w14:textId="6B0BE946" w:rsidR="001B2B1E" w:rsidRDefault="2E1FAA53" w:rsidP="5D50F458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5D50F458">
              <w:rPr>
                <w:rFonts w:asciiTheme="minorHAnsi" w:eastAsiaTheme="minorEastAsia" w:hAnsiTheme="minorHAnsi" w:cstheme="minorBidi"/>
                <w:sz w:val="22"/>
              </w:rPr>
              <w:t>pracownia rysunku i konstrukcji mechanicznych</w:t>
            </w:r>
            <w:r w:rsidR="00DB4F88">
              <w:tab/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F30" w14:textId="643F7E33" w:rsidR="001B2B1E" w:rsidRDefault="6AAA3717" w:rsidP="5D50F458">
            <w:pPr>
              <w:shd w:val="clear" w:color="auto" w:fill="FFFFFF" w:themeFill="background1"/>
              <w:spacing w:after="0" w:line="240" w:lineRule="auto"/>
              <w:ind w:right="96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5D50F45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Rysunek techniczny dla mechaników.</w:t>
            </w:r>
            <w:r w:rsidR="1018D341" w:rsidRPr="5D50F45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  <w:r w:rsidRPr="5D50F45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Podręcznik</w:t>
            </w:r>
          </w:p>
          <w:p w14:paraId="590EA4FA" w14:textId="25A353EB" w:rsidR="001B2B1E" w:rsidRDefault="6AAA3717" w:rsidP="5D50F458">
            <w:pPr>
              <w:shd w:val="clear" w:color="auto" w:fill="FFFFFF" w:themeFill="background1"/>
              <w:spacing w:after="0" w:line="240" w:lineRule="auto"/>
              <w:ind w:right="96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D50F458">
              <w:rPr>
                <w:rFonts w:asciiTheme="minorHAnsi" w:eastAsiaTheme="minorEastAsia" w:hAnsiTheme="minorHAnsi" w:cstheme="minorBidi"/>
                <w:color w:val="000000" w:themeColor="text1"/>
              </w:rPr>
              <w:t>Tadeusz Lewandowski</w:t>
            </w:r>
          </w:p>
          <w:p w14:paraId="07547A01" w14:textId="6E862C38" w:rsidR="001B2B1E" w:rsidRDefault="001B2B1E" w:rsidP="5D50F45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56C72689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FDAC" w14:textId="77777777" w:rsidR="001B2B1E" w:rsidRDefault="00DB4F88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CB0F" w14:textId="77777777" w:rsidR="001B2B1E" w:rsidRDefault="001B2B1E">
            <w:pPr>
              <w:pStyle w:val="Arkusz-tabele-tekst"/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1B2B1E" w:rsidRDefault="001B2B1E">
            <w:pPr>
              <w:spacing w:after="0" w:line="240" w:lineRule="auto"/>
            </w:pPr>
          </w:p>
        </w:tc>
      </w:tr>
      <w:tr w:rsidR="00DB4F88" w14:paraId="4BC6DBBF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2400" w14:textId="77777777" w:rsidR="00DB4F88" w:rsidRDefault="00DB4F88" w:rsidP="009856A2">
            <w:pPr>
              <w:spacing w:after="0" w:line="240" w:lineRule="auto"/>
              <w:ind w:left="360"/>
              <w:contextualSpacing/>
            </w:pPr>
            <w:r>
              <w:t>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28F" w14:textId="77777777" w:rsidR="00DB4F88" w:rsidRDefault="00DB4F88" w:rsidP="009856A2">
            <w:pPr>
              <w:pStyle w:val="Arkusz-tabele-tekst"/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DB4F88" w:rsidRDefault="00DB4F88" w:rsidP="009856A2">
            <w:pPr>
              <w:spacing w:after="0" w:line="240" w:lineRule="auto"/>
            </w:pPr>
          </w:p>
        </w:tc>
      </w:tr>
      <w:tr w:rsidR="00DB4F88" w14:paraId="45CB103B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88BF" w14:textId="77777777" w:rsidR="00DB4F88" w:rsidRDefault="00DB4F88" w:rsidP="009856A2">
            <w:pPr>
              <w:spacing w:after="0" w:line="240" w:lineRule="auto"/>
              <w:ind w:left="360"/>
              <w:contextualSpacing/>
            </w:pPr>
            <w:r>
              <w:t>7.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9E56" w14:textId="77777777" w:rsidR="00DB4F88" w:rsidRDefault="00DB4F88" w:rsidP="009856A2">
            <w:pPr>
              <w:pStyle w:val="Arkusz-tabele-tekst"/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DB4F88" w:rsidRDefault="00DB4F88" w:rsidP="009856A2">
            <w:pPr>
              <w:spacing w:after="0" w:line="240" w:lineRule="auto"/>
            </w:pPr>
          </w:p>
        </w:tc>
      </w:tr>
      <w:tr w:rsidR="00DB4F88" w14:paraId="3DF6D3BA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A453" w14:textId="77777777" w:rsidR="00DB4F88" w:rsidRDefault="00DB4F88" w:rsidP="009856A2">
            <w:pPr>
              <w:spacing w:after="0" w:line="240" w:lineRule="auto"/>
              <w:ind w:left="360"/>
              <w:contextualSpacing/>
            </w:pPr>
            <w:r>
              <w:t>8.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D23" w14:textId="77777777" w:rsidR="00DB4F88" w:rsidRDefault="00DB4F88" w:rsidP="009856A2">
            <w:pPr>
              <w:pStyle w:val="Arkusz-tabele-tekst"/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DB4F88" w:rsidRDefault="00DB4F88" w:rsidP="009856A2">
            <w:pPr>
              <w:spacing w:after="0" w:line="240" w:lineRule="auto"/>
            </w:pPr>
          </w:p>
        </w:tc>
      </w:tr>
      <w:tr w:rsidR="00DB4F88" w14:paraId="637805D2" w14:textId="77777777" w:rsidTr="00C24B7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29E8" w14:textId="77777777" w:rsidR="00DB4F88" w:rsidRDefault="00DB4F88" w:rsidP="009856A2">
            <w:pPr>
              <w:spacing w:after="0" w:line="240" w:lineRule="auto"/>
              <w:ind w:left="360"/>
              <w:contextualSpacing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B86" w14:textId="77777777" w:rsidR="00DB4F88" w:rsidRDefault="00DB4F88" w:rsidP="009856A2">
            <w:pPr>
              <w:pStyle w:val="Arkusz-tabele-tekst"/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DB4F88" w:rsidRDefault="00DB4F88" w:rsidP="009856A2">
            <w:pPr>
              <w:spacing w:after="0" w:line="240" w:lineRule="auto"/>
            </w:pPr>
          </w:p>
        </w:tc>
      </w:tr>
    </w:tbl>
    <w:p w14:paraId="5630AD66" w14:textId="77777777" w:rsidR="000E7487" w:rsidRDefault="00DB4F88" w:rsidP="00DB4F88">
      <w:pPr>
        <w:tabs>
          <w:tab w:val="left" w:pos="1603"/>
        </w:tabs>
      </w:pPr>
      <w:r>
        <w:tab/>
      </w:r>
    </w:p>
    <w:sectPr w:rsidR="000E7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01D24"/>
    <w:rsid w:val="001B2B1E"/>
    <w:rsid w:val="006101F3"/>
    <w:rsid w:val="007A2B5D"/>
    <w:rsid w:val="00B24B50"/>
    <w:rsid w:val="00C24B77"/>
    <w:rsid w:val="00C61409"/>
    <w:rsid w:val="00D30CBC"/>
    <w:rsid w:val="00DB4F88"/>
    <w:rsid w:val="023354B6"/>
    <w:rsid w:val="05E597BA"/>
    <w:rsid w:val="09A9862D"/>
    <w:rsid w:val="0B069982"/>
    <w:rsid w:val="0FFEB709"/>
    <w:rsid w:val="1018D341"/>
    <w:rsid w:val="11E9E473"/>
    <w:rsid w:val="12BA2F1A"/>
    <w:rsid w:val="19827CF6"/>
    <w:rsid w:val="1F0DDA2A"/>
    <w:rsid w:val="2974001B"/>
    <w:rsid w:val="2A904E49"/>
    <w:rsid w:val="2C7849FC"/>
    <w:rsid w:val="2E1FAA53"/>
    <w:rsid w:val="2F28EE18"/>
    <w:rsid w:val="34FD0BA9"/>
    <w:rsid w:val="38EAC089"/>
    <w:rsid w:val="53BDFAC3"/>
    <w:rsid w:val="5D50F458"/>
    <w:rsid w:val="6224441A"/>
    <w:rsid w:val="68F0E554"/>
    <w:rsid w:val="6AAA3717"/>
    <w:rsid w:val="70798473"/>
    <w:rsid w:val="75D105D8"/>
    <w:rsid w:val="7EC7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E549"/>
  <w15:chartTrackingRefBased/>
  <w15:docId w15:val="{CB3D7337-978A-40E3-A448-37EA051E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B1E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kusz-tabele-tekst">
    <w:name w:val="Arkusz - tabele-tekst"/>
    <w:basedOn w:val="Normalny"/>
    <w:qFormat/>
    <w:rsid w:val="001B2B1E"/>
    <w:rPr>
      <w:rFonts w:ascii="Calibri Light" w:hAnsi="Calibri Light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Konto Microsoft</cp:lastModifiedBy>
  <cp:revision>25</cp:revision>
  <dcterms:created xsi:type="dcterms:W3CDTF">2024-04-01T19:35:00Z</dcterms:created>
  <dcterms:modified xsi:type="dcterms:W3CDTF">2024-08-20T21:08:00Z</dcterms:modified>
</cp:coreProperties>
</file>